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9D" w:rsidRPr="00D2749D" w:rsidRDefault="00D2749D" w:rsidP="00D274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476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</w:t>
      </w:r>
      <w:r w:rsidRPr="00D2749D">
        <w:rPr>
          <w:rFonts w:ascii="Times New Roman" w:eastAsia="Times New Roman" w:hAnsi="Times New Roman" w:cs="Times New Roman"/>
          <w:lang w:eastAsia="hr-HR"/>
        </w:rPr>
        <w:t>Obrazac broj 2</w:t>
      </w:r>
    </w:p>
    <w:p w:rsidR="00D2749D" w:rsidRPr="00D2749D" w:rsidRDefault="00D2749D" w:rsidP="00D274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2749D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2749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ABA0" wp14:editId="66CAD78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1028700"/>
                <wp:effectExtent l="13970" t="10795" r="5080" b="825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0;margin-top:1.7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"/>
            </w:pict>
          </mc:Fallback>
        </mc:AlternateContent>
      </w:r>
    </w:p>
    <w:p w:rsidR="00D2749D" w:rsidRPr="00D2749D" w:rsidRDefault="00D2749D" w:rsidP="00D27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16B8B" w:rsidRDefault="00B16B8B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E1BA5" w:rsidRDefault="005B604D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B</w:t>
      </w:r>
      <w:r w:rsidR="00B16B8B">
        <w:rPr>
          <w:rFonts w:ascii="Times New Roman" w:eastAsia="Times New Roman" w:hAnsi="Times New Roman" w:cs="Times New Roman"/>
          <w:sz w:val="20"/>
          <w:szCs w:val="20"/>
          <w:lang w:eastAsia="hr-HR"/>
        </w:rPr>
        <w:t>JELOVARSKO-BILOGORSKA ŽUPANIJA</w:t>
      </w:r>
    </w:p>
    <w:p w:rsidR="00D2749D" w:rsidRPr="00D2749D" w:rsidRDefault="004E1BA5" w:rsidP="00D27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Upravni odjel za </w:t>
      </w:r>
      <w:r w:rsidR="003B7F85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 državne uprave</w:t>
      </w:r>
      <w:r w:rsidR="00D2749D" w:rsidRPr="00D2749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7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7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2749D" w:rsidRPr="00D2749D" w:rsidTr="009863FB">
        <w:tc>
          <w:tcPr>
            <w:tcW w:w="3348" w:type="dxa"/>
            <w:shd w:val="clear" w:color="auto" w:fill="auto"/>
          </w:tcPr>
          <w:p w:rsidR="00D2749D" w:rsidRPr="00D2749D" w:rsidRDefault="00D2749D" w:rsidP="00D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D2749D" w:rsidRPr="00D2749D" w:rsidRDefault="00D2749D" w:rsidP="00D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shd w:val="clear" w:color="auto" w:fill="auto"/>
          </w:tcPr>
          <w:p w:rsidR="00D2749D" w:rsidRPr="00D2749D" w:rsidRDefault="00D2749D" w:rsidP="00D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49D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pravo na besplatne udžbenike za školsku/akademsku godinu</w:t>
      </w:r>
      <w:r w:rsidRPr="00D274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"/>
      </w:r>
      <w:r w:rsidRPr="00D2749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 nisam ostvario po drugim propisima.</w:t>
      </w:r>
      <w:r w:rsidRPr="00D274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2749D">
        <w:rPr>
          <w:rFonts w:ascii="Times New Roman" w:eastAsia="Times New Roman" w:hAnsi="Times New Roman" w:cs="Times New Roman"/>
          <w:lang w:eastAsia="hr-HR"/>
        </w:rPr>
        <w:tab/>
      </w:r>
      <w:r w:rsidRPr="00D2749D">
        <w:rPr>
          <w:rFonts w:ascii="Times New Roman" w:eastAsia="Times New Roman" w:hAnsi="Times New Roman" w:cs="Times New Roman"/>
          <w:lang w:eastAsia="hr-HR"/>
        </w:rPr>
        <w:tab/>
      </w: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2749D"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2749D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D2749D">
        <w:rPr>
          <w:rFonts w:ascii="Times New Roman" w:eastAsia="Times New Roman" w:hAnsi="Times New Roman" w:cs="Times New Roman"/>
          <w:lang w:eastAsia="hr-HR"/>
        </w:rPr>
        <w:tab/>
      </w:r>
      <w:r w:rsidRPr="00D2749D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D2749D" w:rsidRPr="00D2749D" w:rsidRDefault="00D2749D" w:rsidP="00D2749D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2749D">
        <w:rPr>
          <w:rFonts w:ascii="Times New Roman" w:eastAsia="Times New Roman" w:hAnsi="Times New Roman" w:cs="Times New Roman"/>
          <w:lang w:eastAsia="hr-HR"/>
        </w:rPr>
        <w:tab/>
      </w:r>
      <w:r w:rsidRPr="00D2749D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prezime-štampanim slovima)</w:t>
      </w:r>
      <w:r w:rsidRPr="00D2749D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D2749D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2749D" w:rsidRPr="00D2749D" w:rsidRDefault="00D2749D" w:rsidP="00D274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D2749D" w:rsidRPr="00D2749D" w:rsidSect="00E83EDD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  <w:r w:rsidRPr="00D2749D">
        <w:rPr>
          <w:rFonts w:ascii="Times New Roman" w:eastAsia="Times New Roman" w:hAnsi="Times New Roman" w:cs="Times New Roman"/>
          <w:lang w:eastAsia="hr-HR"/>
        </w:rPr>
        <w:t>U ________________________, _______________god.</w:t>
      </w:r>
    </w:p>
    <w:p w:rsidR="00A576B0" w:rsidRDefault="00A576B0"/>
    <w:sectPr w:rsidR="00A5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5C" w:rsidRDefault="00B7715C" w:rsidP="00D2749D">
      <w:pPr>
        <w:spacing w:after="0" w:line="240" w:lineRule="auto"/>
      </w:pPr>
      <w:r>
        <w:separator/>
      </w:r>
    </w:p>
  </w:endnote>
  <w:endnote w:type="continuationSeparator" w:id="0">
    <w:p w:rsidR="00B7715C" w:rsidRDefault="00B7715C" w:rsidP="00D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9D" w:rsidRDefault="00D2749D" w:rsidP="00E92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49D" w:rsidRDefault="00D2749D" w:rsidP="00FA16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9D" w:rsidRDefault="00D2749D" w:rsidP="00FA16AE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2693E" wp14:editId="61CC53B3">
              <wp:simplePos x="0" y="0"/>
              <wp:positionH relativeFrom="page">
                <wp:posOffset>6827520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9D" w:rsidRPr="00BC1832" w:rsidRDefault="00316722" w:rsidP="00BC183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color w:val="C0504D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6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" filled="f" fillcolor="#c0504d" stroked="f" strokecolor="#5c83b4" strokeweight="2.25pt">
              <v:textbox inset=",0,,0">
                <w:txbxContent>
                  <w:p w:rsidR="00D2749D" w:rsidRPr="00BC1832" w:rsidRDefault="00316722" w:rsidP="00BC183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color w:val="C0504D"/>
                      </w:rP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5C" w:rsidRDefault="00B7715C" w:rsidP="00D2749D">
      <w:pPr>
        <w:spacing w:after="0" w:line="240" w:lineRule="auto"/>
      </w:pPr>
      <w:r>
        <w:separator/>
      </w:r>
    </w:p>
  </w:footnote>
  <w:footnote w:type="continuationSeparator" w:id="0">
    <w:p w:rsidR="00B7715C" w:rsidRDefault="00B7715C" w:rsidP="00D2749D">
      <w:pPr>
        <w:spacing w:after="0" w:line="240" w:lineRule="auto"/>
      </w:pPr>
      <w:r>
        <w:continuationSeparator/>
      </w:r>
    </w:p>
  </w:footnote>
  <w:footnote w:id="1">
    <w:p w:rsidR="00D2749D" w:rsidRDefault="00D2749D" w:rsidP="00D2749D">
      <w:pPr>
        <w:pStyle w:val="FootnoteText"/>
      </w:pPr>
      <w:r>
        <w:rPr>
          <w:rStyle w:val="FootnoteReference"/>
        </w:rPr>
        <w:footnoteRef/>
      </w:r>
      <w:r>
        <w:t xml:space="preserve"> Upisati školsku/akademsku godinu za koju se podnosi zahtjev za ostvarivanje prava na besplatne udžbenike prema Zakonu o hrvatskim braniteljima iz Domovinskog rata i članovima njihovih obitelji (NN, br. 121/17)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9D" w:rsidRPr="00317C56" w:rsidRDefault="00D2749D" w:rsidP="00317C56">
    <w:pPr>
      <w:jc w:val="right"/>
      <w:rPr>
        <w:color w:val="632423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D"/>
    <w:rsid w:val="00265248"/>
    <w:rsid w:val="00316722"/>
    <w:rsid w:val="003B7F85"/>
    <w:rsid w:val="00494333"/>
    <w:rsid w:val="004E1BA5"/>
    <w:rsid w:val="00512B3E"/>
    <w:rsid w:val="005B604D"/>
    <w:rsid w:val="006E2D41"/>
    <w:rsid w:val="00756A64"/>
    <w:rsid w:val="008D6656"/>
    <w:rsid w:val="009351BD"/>
    <w:rsid w:val="00A576B0"/>
    <w:rsid w:val="00A90587"/>
    <w:rsid w:val="00B16B8B"/>
    <w:rsid w:val="00B7715C"/>
    <w:rsid w:val="00D2749D"/>
    <w:rsid w:val="00F4748C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9D"/>
  </w:style>
  <w:style w:type="paragraph" w:styleId="FootnoteText">
    <w:name w:val="footnote text"/>
    <w:basedOn w:val="Normal"/>
    <w:link w:val="FootnoteTextChar"/>
    <w:semiHidden/>
    <w:rsid w:val="00D2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D2749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2749D"/>
    <w:rPr>
      <w:vertAlign w:val="superscript"/>
    </w:rPr>
  </w:style>
  <w:style w:type="character" w:styleId="PageNumber">
    <w:name w:val="page number"/>
    <w:basedOn w:val="DefaultParagraphFont"/>
    <w:rsid w:val="00D2749D"/>
  </w:style>
  <w:style w:type="paragraph" w:styleId="Header">
    <w:name w:val="header"/>
    <w:basedOn w:val="Normal"/>
    <w:link w:val="HeaderChar"/>
    <w:uiPriority w:val="99"/>
    <w:unhideWhenUsed/>
    <w:rsid w:val="0049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9D"/>
  </w:style>
  <w:style w:type="paragraph" w:styleId="FootnoteText">
    <w:name w:val="footnote text"/>
    <w:basedOn w:val="Normal"/>
    <w:link w:val="FootnoteTextChar"/>
    <w:semiHidden/>
    <w:rsid w:val="00D2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D2749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2749D"/>
    <w:rPr>
      <w:vertAlign w:val="superscript"/>
    </w:rPr>
  </w:style>
  <w:style w:type="character" w:styleId="PageNumber">
    <w:name w:val="page number"/>
    <w:basedOn w:val="DefaultParagraphFont"/>
    <w:rsid w:val="00D2749D"/>
  </w:style>
  <w:style w:type="paragraph" w:styleId="Header">
    <w:name w:val="header"/>
    <w:basedOn w:val="Normal"/>
    <w:link w:val="HeaderChar"/>
    <w:uiPriority w:val="99"/>
    <w:unhideWhenUsed/>
    <w:rsid w:val="0049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Baričević</dc:creator>
  <cp:lastModifiedBy>Ljerka Ljevaković Baričević</cp:lastModifiedBy>
  <cp:revision>2</cp:revision>
  <cp:lastPrinted>2022-01-17T13:56:00Z</cp:lastPrinted>
  <dcterms:created xsi:type="dcterms:W3CDTF">2022-01-26T11:43:00Z</dcterms:created>
  <dcterms:modified xsi:type="dcterms:W3CDTF">2022-01-26T11:43:00Z</dcterms:modified>
</cp:coreProperties>
</file>