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78" w:type="dxa"/>
        <w:tblInd w:w="250" w:type="dxa"/>
        <w:tblLook w:val="04A0" w:firstRow="1" w:lastRow="0" w:firstColumn="1" w:lastColumn="0" w:noHBand="0" w:noVBand="1"/>
      </w:tblPr>
      <w:tblGrid>
        <w:gridCol w:w="1122"/>
        <w:gridCol w:w="1741"/>
        <w:gridCol w:w="591"/>
        <w:gridCol w:w="1058"/>
        <w:gridCol w:w="1158"/>
        <w:gridCol w:w="1305"/>
        <w:gridCol w:w="113"/>
        <w:gridCol w:w="850"/>
        <w:gridCol w:w="142"/>
        <w:gridCol w:w="142"/>
        <w:gridCol w:w="1314"/>
        <w:gridCol w:w="142"/>
      </w:tblGrid>
      <w:tr w:rsidR="00E22644" w:rsidRPr="000F236A" w14:paraId="278FD40B" w14:textId="77777777" w:rsidTr="00085C6C">
        <w:trPr>
          <w:gridAfter w:val="1"/>
          <w:wAfter w:w="142" w:type="dxa"/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E8E8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1B133ABC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EC6F4" w14:textId="77777777" w:rsidR="000F236A" w:rsidRPr="000F236A" w:rsidRDefault="000F236A" w:rsidP="00DE24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DE242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9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4BC10BB3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9DD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AD82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2139811A" wp14:editId="361A8608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0AA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710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9EF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3A07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5FDC257A" w14:textId="77777777" w:rsidTr="00085C6C">
        <w:trPr>
          <w:gridAfter w:val="1"/>
          <w:wAfter w:w="142" w:type="dxa"/>
          <w:trHeight w:val="39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677FF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64ED8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BB32D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57ED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EFDF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248CB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F7FF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252098F4" w14:textId="77777777" w:rsidTr="00085C6C">
        <w:trPr>
          <w:gridAfter w:val="1"/>
          <w:wAfter w:w="142" w:type="dxa"/>
          <w:trHeight w:val="282"/>
        </w:trPr>
        <w:tc>
          <w:tcPr>
            <w:tcW w:w="6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6ACD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3294B49A" wp14:editId="0DE14DAB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513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3D9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0AA593E8" w14:textId="77777777" w:rsidTr="00085C6C">
        <w:trPr>
          <w:gridAfter w:val="1"/>
          <w:wAfter w:w="142" w:type="dxa"/>
          <w:trHeight w:val="282"/>
        </w:trPr>
        <w:tc>
          <w:tcPr>
            <w:tcW w:w="6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881B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09D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A4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75DA8DE2" w14:textId="77777777" w:rsidTr="00085C6C">
        <w:trPr>
          <w:gridAfter w:val="1"/>
          <w:wAfter w:w="142" w:type="dxa"/>
          <w:trHeight w:val="282"/>
        </w:trPr>
        <w:tc>
          <w:tcPr>
            <w:tcW w:w="6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7DBF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2EE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5F3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6F39CD1B" w14:textId="77777777" w:rsidTr="00085C6C">
        <w:trPr>
          <w:gridAfter w:val="1"/>
          <w:wAfter w:w="142" w:type="dxa"/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2186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FB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633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26F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F651" w14:textId="77777777" w:rsid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B2C6A8C" w14:textId="77777777" w:rsidR="00D00928" w:rsidRPr="000F236A" w:rsidRDefault="00D00928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76F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CB1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34E2E4AA" w14:textId="77777777" w:rsidTr="00085C6C">
        <w:trPr>
          <w:gridAfter w:val="1"/>
          <w:wAfter w:w="142" w:type="dxa"/>
          <w:trHeight w:val="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E802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BE5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101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A36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CC6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B25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1B8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8A7DA9F" w14:textId="77777777" w:rsidTr="00085C6C">
        <w:trPr>
          <w:gridAfter w:val="1"/>
          <w:wAfter w:w="142" w:type="dxa"/>
          <w:trHeight w:val="345"/>
        </w:trPr>
        <w:tc>
          <w:tcPr>
            <w:tcW w:w="9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0B92" w14:textId="77777777" w:rsidR="000F236A" w:rsidRPr="000F236A" w:rsidRDefault="000F236A" w:rsidP="008D4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</w:t>
            </w:r>
            <w:r w:rsidR="008D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</w:t>
            </w:r>
            <w:r w:rsidR="00821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ZA</w:t>
            </w:r>
          </w:p>
        </w:tc>
      </w:tr>
      <w:tr w:rsidR="000F236A" w:rsidRPr="000F236A" w14:paraId="07D25DC2" w14:textId="77777777" w:rsidTr="00085C6C">
        <w:trPr>
          <w:gridAfter w:val="1"/>
          <w:wAfter w:w="142" w:type="dxa"/>
          <w:trHeight w:val="315"/>
        </w:trPr>
        <w:tc>
          <w:tcPr>
            <w:tcW w:w="9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E5E4" w14:textId="34C5C4DE" w:rsidR="000F236A" w:rsidRPr="000F236A" w:rsidRDefault="008219D9" w:rsidP="00DE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POTICANJE </w:t>
            </w:r>
            <w:r w:rsidR="00D0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KUPNJE PRODAJNE AMBALAŽE ZA VOĆE I POVRĆE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 202</w:t>
            </w:r>
            <w:r w:rsidR="00E61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5.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GODINI</w:t>
            </w:r>
          </w:p>
        </w:tc>
      </w:tr>
      <w:tr w:rsidR="00730560" w:rsidRPr="000F236A" w14:paraId="72A2390D" w14:textId="77777777" w:rsidTr="00085C6C">
        <w:trPr>
          <w:gridAfter w:val="1"/>
          <w:wAfter w:w="142" w:type="dxa"/>
          <w:trHeight w:val="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8D9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3AA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7C6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02B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22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40E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B7B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458B8889" w14:textId="77777777" w:rsidTr="00085C6C">
        <w:trPr>
          <w:gridAfter w:val="1"/>
          <w:wAfter w:w="142" w:type="dxa"/>
          <w:trHeight w:val="13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A9C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DD8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B63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807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8A2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D3D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62B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7E27D3CB" w14:textId="77777777" w:rsidTr="00085C6C">
        <w:trPr>
          <w:gridAfter w:val="1"/>
          <w:wAfter w:w="142" w:type="dxa"/>
          <w:trHeight w:val="300"/>
        </w:trPr>
        <w:tc>
          <w:tcPr>
            <w:tcW w:w="953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1B92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6E3175BF" w14:textId="77777777" w:rsidTr="00085C6C">
        <w:trPr>
          <w:gridAfter w:val="1"/>
          <w:wAfter w:w="142" w:type="dxa"/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5046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B71F1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BC73D7F" w14:textId="77777777" w:rsidTr="00085C6C">
        <w:trPr>
          <w:gridAfter w:val="1"/>
          <w:wAfter w:w="142" w:type="dxa"/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14E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A6C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F76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40C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077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B0B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A3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22049A42" w14:textId="77777777" w:rsidTr="00085C6C">
        <w:trPr>
          <w:gridAfter w:val="1"/>
          <w:wAfter w:w="142" w:type="dxa"/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F0A3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82BC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174EF85" w14:textId="77777777" w:rsidTr="00085C6C">
        <w:trPr>
          <w:gridAfter w:val="1"/>
          <w:wAfter w:w="142" w:type="dxa"/>
          <w:trHeight w:val="1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EA07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E711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6196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8B91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278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F818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98DE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4DAB449B" w14:textId="77777777" w:rsidTr="00085C6C">
        <w:trPr>
          <w:gridAfter w:val="1"/>
          <w:wAfter w:w="142" w:type="dxa"/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581A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MIBPG </w:t>
            </w:r>
          </w:p>
        </w:tc>
        <w:tc>
          <w:tcPr>
            <w:tcW w:w="6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CCB2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E0E7BC0" w14:textId="77777777" w:rsidTr="00085C6C">
        <w:trPr>
          <w:gridAfter w:val="1"/>
          <w:wAfter w:w="142" w:type="dxa"/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BE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DCA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BD4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29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1BA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65A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9F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03FF36AF" w14:textId="77777777" w:rsidTr="00085C6C">
        <w:trPr>
          <w:gridAfter w:val="1"/>
          <w:wAfter w:w="142" w:type="dxa"/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AE513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6E63F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2D1B0399" w14:textId="77777777" w:rsidTr="00085C6C">
        <w:trPr>
          <w:gridAfter w:val="1"/>
          <w:wAfter w:w="142" w:type="dxa"/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93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F4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7A9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9D1F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F76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07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9D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77E97F1" w14:textId="77777777" w:rsidTr="00085C6C">
        <w:trPr>
          <w:gridAfter w:val="1"/>
          <w:wAfter w:w="142" w:type="dxa"/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5D4C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9FD79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E8FC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57A2FFF" w14:textId="77777777" w:rsidTr="00085C6C">
        <w:trPr>
          <w:gridAfter w:val="1"/>
          <w:wAfter w:w="142" w:type="dxa"/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B97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E31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D3C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240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287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23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A0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FFF40B2" w14:textId="77777777" w:rsidTr="00085C6C">
        <w:trPr>
          <w:gridAfter w:val="1"/>
          <w:wAfter w:w="142" w:type="dxa"/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02B0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  <w:r w:rsidR="00DE2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</w:p>
        </w:tc>
        <w:tc>
          <w:tcPr>
            <w:tcW w:w="6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D023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327DA94B" w14:textId="77777777" w:rsidTr="00085C6C">
        <w:trPr>
          <w:gridAfter w:val="1"/>
          <w:wAfter w:w="142" w:type="dxa"/>
          <w:trHeight w:val="120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61C15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2BD7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B1AB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C462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B388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56DE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5702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4EB2B53" w14:textId="77777777" w:rsidTr="00085C6C">
        <w:trPr>
          <w:gridAfter w:val="1"/>
          <w:wAfter w:w="142" w:type="dxa"/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D4838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BCD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35944D0B" w14:textId="77777777" w:rsidTr="00085C6C">
        <w:trPr>
          <w:gridAfter w:val="1"/>
          <w:wAfter w:w="142" w:type="dxa"/>
          <w:trHeight w:val="120"/>
        </w:trPr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E9DC1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ADC03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DD4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156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D86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DCB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9D2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22CE0DD5" w14:textId="77777777" w:rsidTr="00085C6C">
        <w:trPr>
          <w:gridAfter w:val="1"/>
          <w:wAfter w:w="142" w:type="dxa"/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C715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6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085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F454F00" w14:textId="77777777" w:rsidTr="00085C6C">
        <w:trPr>
          <w:gridAfter w:val="1"/>
          <w:wAfter w:w="142" w:type="dxa"/>
          <w:trHeight w:val="120"/>
        </w:trPr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7381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5CEE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D87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A5B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94A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8F3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A85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58686B17" w14:textId="77777777" w:rsidTr="00085C6C">
        <w:trPr>
          <w:gridAfter w:val="1"/>
          <w:wAfter w:w="142" w:type="dxa"/>
          <w:trHeight w:val="300"/>
        </w:trPr>
        <w:tc>
          <w:tcPr>
            <w:tcW w:w="2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80DA" w14:textId="77777777" w:rsidR="000F236A" w:rsidRPr="000F236A" w:rsidRDefault="002F4476" w:rsidP="0082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Namjena i </w:t>
            </w:r>
            <w:r w:rsidR="00821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iznos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2EFFFA7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AE2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ED35B" w14:textId="77777777" w:rsidR="000F236A" w:rsidRPr="000F236A" w:rsidRDefault="00D00928" w:rsidP="00D0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količina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F3031" w14:textId="77777777" w:rsidR="000F236A" w:rsidRPr="000F236A" w:rsidRDefault="00FA0149" w:rsidP="00D0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2F4476" w:rsidRPr="000F236A" w14:paraId="7891A0F7" w14:textId="77777777" w:rsidTr="00085C6C">
        <w:trPr>
          <w:gridAfter w:val="1"/>
          <w:wAfter w:w="142" w:type="dxa"/>
          <w:trHeight w:val="549"/>
        </w:trPr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406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706A3D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21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87030" w14:textId="77777777" w:rsidR="002F4476" w:rsidRPr="000F236A" w:rsidRDefault="002F4476" w:rsidP="002F4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4CCF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7C5F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2F4476" w:rsidRPr="000F236A" w14:paraId="4DDB880D" w14:textId="77777777" w:rsidTr="00085C6C">
        <w:trPr>
          <w:gridAfter w:val="1"/>
          <w:wAfter w:w="142" w:type="dxa"/>
          <w:trHeight w:val="315"/>
        </w:trPr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0B9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23A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87C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A94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C30B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4F3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1EE9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9F9DAB2" w14:textId="77777777" w:rsidTr="00085C6C">
        <w:trPr>
          <w:gridAfter w:val="1"/>
          <w:wAfter w:w="142" w:type="dxa"/>
          <w:trHeight w:val="379"/>
        </w:trPr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2918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7DC5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D8BE" w14:textId="77777777" w:rsidR="002F4476" w:rsidRPr="000F236A" w:rsidRDefault="009C7F3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B34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E8B0F19" w14:textId="77777777" w:rsidTr="00085C6C">
        <w:trPr>
          <w:gridAfter w:val="1"/>
          <w:wAfter w:w="142" w:type="dxa"/>
          <w:trHeight w:val="282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B1D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2A0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D6E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BC1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F72C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3DC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9EE7933" w14:textId="77777777" w:rsidTr="00085C6C">
        <w:trPr>
          <w:gridAfter w:val="1"/>
          <w:wAfter w:w="142" w:type="dxa"/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00D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FC18C" w14:textId="2F2DCF46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 Preslika Rješenja</w:t>
            </w:r>
            <w:r w:rsidR="00CA0C5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ED5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CAA69A3" w14:textId="77777777" w:rsidTr="00085C6C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7BC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8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3B224" w14:textId="77777777" w:rsidR="00085C6C" w:rsidRDefault="002F4476" w:rsidP="00E61A51">
            <w:pPr>
              <w:spacing w:after="0" w:line="240" w:lineRule="auto"/>
              <w:ind w:right="-1216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2. </w:t>
            </w:r>
            <w:r w:rsidR="00E61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E61A51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E61A51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E61A5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ili preslika kar</w:t>
            </w:r>
            <w:r w:rsidR="00E61A51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tice banke s </w:t>
            </w:r>
            <w:r w:rsidR="00085C6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vidljivim </w:t>
            </w:r>
          </w:p>
          <w:p w14:paraId="7014A055" w14:textId="08D3C4DB" w:rsidR="002F4476" w:rsidRPr="000F236A" w:rsidRDefault="00E61A51" w:rsidP="00E61A51">
            <w:pPr>
              <w:spacing w:after="0" w:line="240" w:lineRule="auto"/>
              <w:ind w:right="-1216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IBAN brojem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Pr="00E056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DB6E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033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8219D9" w:rsidRPr="000F236A" w14:paraId="768F6ECD" w14:textId="77777777" w:rsidTr="00085C6C">
        <w:trPr>
          <w:gridAfter w:val="1"/>
          <w:wAfter w:w="142" w:type="dxa"/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37A71" w14:textId="77777777" w:rsidR="008219D9" w:rsidRPr="000F236A" w:rsidRDefault="008219D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D0DED" w14:textId="7C30BAB6" w:rsidR="008219D9" w:rsidRPr="000F236A" w:rsidRDefault="008219D9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</w:t>
            </w:r>
            <w:r w:rsidRPr="008219D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Preslika Rješenja/Zahtjeva upisa u Upisnik trgovaca voćem i povrćem</w:t>
            </w:r>
            <w:r w:rsidR="006314B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Izvadak  iz Registra </w:t>
            </w:r>
            <w:r w:rsidR="006314B4" w:rsidRPr="006314B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subjekata i pripadajućih objekata u poslovanju s hranom</w:t>
            </w:r>
            <w:r w:rsidR="006314B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ili </w:t>
            </w:r>
            <w:r w:rsidR="00753CC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</w:t>
            </w:r>
            <w:r w:rsidR="00262C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okaz o dopunskim djelatnostima iz </w:t>
            </w:r>
            <w:r w:rsidR="006314B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Upisnika OPG-</w:t>
            </w:r>
            <w:r w:rsidR="00262C2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ova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C24DF" w14:textId="77777777" w:rsidR="008219D9" w:rsidRPr="000F236A" w:rsidRDefault="008219D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21A9C81" w14:textId="77777777" w:rsidTr="00085C6C">
        <w:trPr>
          <w:gridAfter w:val="1"/>
          <w:wAfter w:w="142" w:type="dxa"/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AEF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77415" w14:textId="77777777" w:rsidR="002F4476" w:rsidRDefault="0072782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računa i dokaz o izvršenoj uplati za prihvatljivi trošak</w:t>
            </w:r>
          </w:p>
          <w:p w14:paraId="5E6CF336" w14:textId="14904B60" w:rsidR="0072782B" w:rsidRPr="000F236A" w:rsidRDefault="0072782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</w:t>
            </w:r>
            <w:r w:rsidR="0059288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Preslika izlaznog računa ili evidencij</w:t>
            </w:r>
            <w:r w:rsidR="00047330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prodaje prijavitelja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578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E71B27E" w14:textId="77777777" w:rsidTr="00085C6C">
        <w:trPr>
          <w:gridAfter w:val="1"/>
          <w:wAfter w:w="142" w:type="dxa"/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2EA5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C208" w14:textId="77777777" w:rsidR="002F4476" w:rsidRPr="000F236A" w:rsidRDefault="0072782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9B5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B516725" w14:textId="77777777" w:rsidTr="00085C6C">
        <w:trPr>
          <w:gridAfter w:val="1"/>
          <w:wAfter w:w="142" w:type="dxa"/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941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399A" w14:textId="77777777" w:rsidR="002F4476" w:rsidRPr="000F236A" w:rsidRDefault="0072782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924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512C5AC" w14:textId="77777777" w:rsidTr="00085C6C">
        <w:trPr>
          <w:gridAfter w:val="1"/>
          <w:wAfter w:w="142" w:type="dxa"/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C1B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9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84EB" w14:textId="77777777" w:rsidR="002F4476" w:rsidRPr="000F236A" w:rsidRDefault="0072782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FE9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A9A5CED" w14:textId="77777777" w:rsidTr="00085C6C">
        <w:trPr>
          <w:gridAfter w:val="1"/>
          <w:wAfter w:w="142" w:type="dxa"/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1BE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8F3D0" w14:textId="77777777" w:rsidR="002F4476" w:rsidRPr="000F236A" w:rsidRDefault="0072782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415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703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181D10B" w14:textId="77777777" w:rsidTr="00085C6C">
        <w:trPr>
          <w:gridAfter w:val="1"/>
          <w:wAfter w:w="142" w:type="dxa"/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D39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9D2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A63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177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423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DF2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94A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DDC24A3" w14:textId="77777777" w:rsidTr="00085C6C">
        <w:trPr>
          <w:gridAfter w:val="1"/>
          <w:wAfter w:w="142" w:type="dxa"/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7A2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C864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89F6F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4FDF" w14:textId="603CCBEB" w:rsidR="002F4476" w:rsidRPr="000F236A" w:rsidRDefault="00DE2424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61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="002F4476"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031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647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660DC1A" w14:textId="77777777" w:rsidTr="00085C6C">
        <w:trPr>
          <w:gridAfter w:val="1"/>
          <w:wAfter w:w="142" w:type="dxa"/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614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8F0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B5C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F3B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1AC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3A5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592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47252FB1" w14:textId="77777777" w:rsidTr="00085C6C">
        <w:trPr>
          <w:gridAfter w:val="1"/>
          <w:wAfter w:w="142" w:type="dxa"/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B99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E87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EF4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72C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33C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6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0EDE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2F4476" w:rsidRPr="000F236A" w14:paraId="245C0EF6" w14:textId="77777777" w:rsidTr="00085C6C">
        <w:trPr>
          <w:gridAfter w:val="1"/>
          <w:wAfter w:w="142" w:type="dxa"/>
          <w:trHeight w:val="40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795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930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DD2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F7C0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089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FEC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AAF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ED8E7A1" w14:textId="77777777" w:rsidTr="00085C6C">
        <w:trPr>
          <w:gridAfter w:val="1"/>
          <w:wAfter w:w="142" w:type="dxa"/>
          <w:trHeight w:val="375"/>
        </w:trPr>
        <w:tc>
          <w:tcPr>
            <w:tcW w:w="95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2F4476" w:rsidRPr="000F236A" w14:paraId="4D704F87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B6AF4E" w14:textId="77777777" w:rsidR="002F4476" w:rsidRPr="000F236A" w:rsidRDefault="00085C6C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Bjelovarsko-bilogorska županija, Dr. Ante Starčevića 8, Bjelovar, www.bbz.hr</w:t>
                    </w:r>
                  </w:hyperlink>
                </w:p>
              </w:tc>
            </w:tr>
          </w:tbl>
          <w:p w14:paraId="68A7C22F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176D44CF" wp14:editId="55F568B4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D1849B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523AE39A" w14:textId="77777777" w:rsidR="00FD4932" w:rsidRDefault="00FD4932" w:rsidP="00E22644"/>
    <w:p w14:paraId="383A7C2A" w14:textId="77777777" w:rsidR="004B6B2D" w:rsidRPr="00670ECA" w:rsidRDefault="004B6B2D" w:rsidP="004B6B2D">
      <w:pPr>
        <w:rPr>
          <w:i/>
          <w:noProof/>
        </w:rPr>
      </w:pPr>
      <w:r>
        <w:rPr>
          <w:i/>
          <w:noProof/>
        </w:rPr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42BEA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6332" r:id="rId9"/>
        </w:object>
      </w:r>
    </w:p>
    <w:p w14:paraId="36BA1C58" w14:textId="77777777" w:rsidR="004B6B2D" w:rsidRPr="00F71DA0" w:rsidRDefault="004B6B2D" w:rsidP="004B6B2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1CDE2194" w14:textId="77777777" w:rsidR="004B6B2D" w:rsidRPr="00F71DA0" w:rsidRDefault="004B6B2D" w:rsidP="004B6B2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10BAFACB" w14:textId="77777777" w:rsidR="004B6B2D" w:rsidRPr="00700A17" w:rsidRDefault="004B6B2D" w:rsidP="004B6B2D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7033F0EB" w14:textId="77777777" w:rsidR="004B6B2D" w:rsidRPr="00F71DA0" w:rsidRDefault="004B6B2D" w:rsidP="004B6B2D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2641AD81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6333" r:id="rId11"/>
        </w:object>
      </w:r>
    </w:p>
    <w:p w14:paraId="13AE69E6" w14:textId="77777777" w:rsidR="004B6B2D" w:rsidRPr="00F71DA0" w:rsidRDefault="004B6B2D" w:rsidP="004B6B2D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25216038" w14:textId="77777777" w:rsidR="004B6B2D" w:rsidRPr="00F71DA0" w:rsidRDefault="004B6B2D" w:rsidP="004B6B2D">
      <w:pPr>
        <w:rPr>
          <w:b/>
          <w:noProof/>
        </w:rPr>
      </w:pPr>
    </w:p>
    <w:p w14:paraId="0C74F8A6" w14:textId="77777777" w:rsidR="004B6B2D" w:rsidRPr="00F71DA0" w:rsidRDefault="004B6B2D" w:rsidP="004B6B2D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7E73A389" w14:textId="77777777" w:rsidR="004B6B2D" w:rsidRPr="00F71DA0" w:rsidRDefault="004B6B2D" w:rsidP="004B6B2D">
      <w:pPr>
        <w:pStyle w:val="Uvuenotijeloteksta"/>
        <w:rPr>
          <w:b/>
          <w:lang w:val="hr-HR"/>
        </w:rPr>
      </w:pPr>
    </w:p>
    <w:p w14:paraId="3555B78E" w14:textId="77777777" w:rsidR="004B6B2D" w:rsidRDefault="004B6B2D" w:rsidP="004B6B2D">
      <w:pPr>
        <w:pStyle w:val="Uvuenotijeloteksta"/>
        <w:jc w:val="center"/>
        <w:rPr>
          <w:b/>
          <w:lang w:val="hr-HR"/>
        </w:rPr>
      </w:pPr>
    </w:p>
    <w:p w14:paraId="346F94EF" w14:textId="77777777" w:rsidR="004B6B2D" w:rsidRDefault="004B6B2D" w:rsidP="004B6B2D">
      <w:pPr>
        <w:pStyle w:val="Uvuenotijeloteksta"/>
        <w:jc w:val="center"/>
        <w:rPr>
          <w:b/>
          <w:lang w:val="hr-HR"/>
        </w:rPr>
      </w:pPr>
    </w:p>
    <w:p w14:paraId="37B16034" w14:textId="77777777" w:rsidR="004B6B2D" w:rsidRDefault="004B6B2D" w:rsidP="004B6B2D">
      <w:pPr>
        <w:pStyle w:val="Uvuenotijeloteksta"/>
        <w:jc w:val="center"/>
        <w:rPr>
          <w:b/>
          <w:lang w:val="hr-HR"/>
        </w:rPr>
      </w:pPr>
    </w:p>
    <w:p w14:paraId="2AC47A64" w14:textId="77777777" w:rsidR="004B6B2D" w:rsidRDefault="004B6B2D" w:rsidP="004B6B2D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4E981D74" w14:textId="77777777" w:rsidR="004B6B2D" w:rsidRDefault="004B6B2D" w:rsidP="004B6B2D">
      <w:pPr>
        <w:pStyle w:val="Uvuenotijeloteksta"/>
        <w:jc w:val="center"/>
        <w:rPr>
          <w:b/>
          <w:lang w:val="hr-HR"/>
        </w:rPr>
      </w:pPr>
    </w:p>
    <w:p w14:paraId="3CAEBDC9" w14:textId="77777777" w:rsidR="004B6B2D" w:rsidRDefault="004B6B2D" w:rsidP="004B6B2D">
      <w:pPr>
        <w:pStyle w:val="Uvuenotijeloteksta"/>
        <w:jc w:val="center"/>
        <w:rPr>
          <w:b/>
          <w:lang w:val="hr-HR"/>
        </w:rPr>
      </w:pPr>
    </w:p>
    <w:p w14:paraId="16B3AF46" w14:textId="77777777" w:rsidR="004B6B2D" w:rsidRDefault="004B6B2D" w:rsidP="004B6B2D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0657CF73" w14:textId="77777777" w:rsidR="004B6B2D" w:rsidRPr="00457B59" w:rsidRDefault="004B6B2D" w:rsidP="004B6B2D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4B6B2D" w:rsidRPr="00427115" w14:paraId="5B118E6E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71BE1909" w14:textId="77777777" w:rsidR="004B6B2D" w:rsidRPr="00427115" w:rsidRDefault="004B6B2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D35932" w14:textId="77777777" w:rsidR="004B6B2D" w:rsidRPr="00427115" w:rsidRDefault="004B6B2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4B6B2D" w:rsidRPr="00427115" w14:paraId="3EA6B4F7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4B9205CD" w14:textId="77777777" w:rsidR="004B6B2D" w:rsidRPr="00427115" w:rsidRDefault="004B6B2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F55C45" w14:textId="77777777" w:rsidR="004B6B2D" w:rsidRPr="00427115" w:rsidRDefault="004B6B2D" w:rsidP="00F84A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EE191E4" w14:textId="77777777" w:rsidR="004B6B2D" w:rsidRPr="00427115" w:rsidRDefault="004B6B2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4B6B2D" w:rsidRPr="00427115" w14:paraId="4F4B14DC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1C79391B" w14:textId="77777777" w:rsidR="004B6B2D" w:rsidRPr="00427115" w:rsidRDefault="004B6B2D" w:rsidP="00F84A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MIBPG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907E52" w14:textId="77777777" w:rsidR="004B6B2D" w:rsidRPr="00427115" w:rsidRDefault="004B6B2D" w:rsidP="00F84A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2D" w:rsidRPr="00427115" w14:paraId="73DD58BD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0E6C2C8B" w14:textId="77777777" w:rsidR="004B6B2D" w:rsidRPr="00427115" w:rsidRDefault="004B6B2D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58432" w14:textId="77777777" w:rsidR="004B6B2D" w:rsidRPr="00427115" w:rsidRDefault="004B6B2D" w:rsidP="00F84A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DA23E0E" w14:textId="77777777" w:rsidR="004B6B2D" w:rsidRDefault="004B6B2D" w:rsidP="004B6B2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24334813" w14:textId="77777777" w:rsidR="004B6B2D" w:rsidRDefault="004B6B2D" w:rsidP="004B6B2D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5E60C217" w14:textId="059A0E8F" w:rsidR="004B6B2D" w:rsidRPr="00427115" w:rsidRDefault="004B6B2D" w:rsidP="004B6B2D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</w:t>
      </w:r>
      <w:r>
        <w:rPr>
          <w:rFonts w:ascii="Times New Roman" w:hAnsi="Times New Roman"/>
          <w:sz w:val="24"/>
          <w:szCs w:val="24"/>
        </w:rPr>
        <w:t>kupnju prodajne ambalaže za voće i povrće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u 202</w:t>
      </w:r>
      <w:r w:rsidR="00E61A51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 xml:space="preserve">mjera Zajedničke poljoprivredne politike 2023.-2027.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4102C73E" w14:textId="77777777" w:rsidR="004B6B2D" w:rsidRDefault="004B6B2D" w:rsidP="004B6B2D">
      <w:pPr>
        <w:jc w:val="both"/>
        <w:rPr>
          <w:rFonts w:ascii="Times New Roman" w:hAnsi="Times New Roman"/>
          <w:sz w:val="26"/>
          <w:szCs w:val="26"/>
        </w:rPr>
      </w:pPr>
    </w:p>
    <w:p w14:paraId="22A27C07" w14:textId="77777777" w:rsidR="004B6B2D" w:rsidRDefault="004B6B2D" w:rsidP="004B6B2D">
      <w:pPr>
        <w:jc w:val="both"/>
        <w:rPr>
          <w:rFonts w:ascii="Times New Roman" w:hAnsi="Times New Roman"/>
          <w:sz w:val="26"/>
          <w:szCs w:val="26"/>
        </w:rPr>
      </w:pPr>
    </w:p>
    <w:p w14:paraId="4E7CDE9A" w14:textId="7DC2D46F" w:rsidR="004B6B2D" w:rsidRDefault="004B6B2D" w:rsidP="004B6B2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E61A51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</w:p>
    <w:p w14:paraId="27748D6B" w14:textId="77777777" w:rsidR="004B6B2D" w:rsidRDefault="004B6B2D" w:rsidP="004B6B2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3D6202AF" w14:textId="77777777" w:rsidR="004B6B2D" w:rsidRDefault="004B6B2D" w:rsidP="004B6B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740DD1FB" w14:textId="404BE3F9" w:rsidR="004B6B2D" w:rsidRPr="00EE4F50" w:rsidRDefault="004B6B2D" w:rsidP="004B6B2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</w:t>
      </w:r>
      <w:r w:rsidR="00E61A51">
        <w:rPr>
          <w:rFonts w:ascii="Times New Roman" w:hAnsi="Times New Roman"/>
          <w:sz w:val="26"/>
          <w:szCs w:val="26"/>
        </w:rPr>
        <w:t>p</w:t>
      </w:r>
      <w:r>
        <w:rPr>
          <w:rFonts w:ascii="Times New Roman" w:hAnsi="Times New Roman"/>
          <w:sz w:val="26"/>
          <w:szCs w:val="26"/>
        </w:rPr>
        <w:t>otpis podnositelja zahtjeva</w:t>
      </w:r>
    </w:p>
    <w:p w14:paraId="513D854A" w14:textId="77777777" w:rsidR="004B6B2D" w:rsidRDefault="004B6B2D" w:rsidP="00E22644"/>
    <w:p w14:paraId="402F5282" w14:textId="77777777" w:rsidR="004B6B2D" w:rsidRDefault="004B6B2D" w:rsidP="00E22644"/>
    <w:p w14:paraId="727D0AE8" w14:textId="77777777" w:rsidR="004B6B2D" w:rsidRDefault="004B6B2D" w:rsidP="00E22644"/>
    <w:p w14:paraId="421863A3" w14:textId="77777777" w:rsidR="004B6B2D" w:rsidRDefault="004B6B2D" w:rsidP="00E22644"/>
    <w:p w14:paraId="3CB339B5" w14:textId="77777777" w:rsidR="004B6B2D" w:rsidRDefault="004B6B2D" w:rsidP="00E22644"/>
    <w:p w14:paraId="42B9B842" w14:textId="77777777" w:rsidR="004B6B2D" w:rsidRDefault="004B6B2D" w:rsidP="00E22644"/>
    <w:p w14:paraId="69DE9E35" w14:textId="77777777" w:rsidR="004B6B2D" w:rsidRDefault="004B6B2D" w:rsidP="00E22644"/>
    <w:p w14:paraId="1C68361E" w14:textId="77777777" w:rsidR="004B6B2D" w:rsidRPr="00774DDA" w:rsidRDefault="004B6B2D" w:rsidP="004B6B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PRIVOLA / SUGLASNOST</w:t>
      </w:r>
    </w:p>
    <w:p w14:paraId="64F0CEB9" w14:textId="77777777" w:rsidR="004B6B2D" w:rsidRPr="00774DDA" w:rsidRDefault="004B6B2D" w:rsidP="004B6B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05378765" w14:textId="77777777" w:rsidR="004B6B2D" w:rsidRDefault="004B6B2D" w:rsidP="004B6B2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4B6B2D" w:rsidRPr="00774DDA" w14:paraId="16F28AF5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3E51EEA8" w14:textId="77777777" w:rsidR="004B6B2D" w:rsidRPr="00774DDA" w:rsidRDefault="004B6B2D" w:rsidP="00F84AB9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683D6903" w14:textId="77777777" w:rsidR="004B6B2D" w:rsidRPr="00774DDA" w:rsidRDefault="004B6B2D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4B6B2D" w:rsidRPr="00774DDA" w14:paraId="0EA6090D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71C99DEF" w14:textId="77777777" w:rsidR="004B6B2D" w:rsidRPr="00774DDA" w:rsidRDefault="004B6B2D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5EBCDE39" w14:textId="77777777" w:rsidR="004B6B2D" w:rsidRPr="00774DDA" w:rsidRDefault="004B6B2D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4B6B2D" w:rsidRPr="00774DDA" w14:paraId="57168C47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12B5F11F" w14:textId="77777777" w:rsidR="004B6B2D" w:rsidRPr="00774DDA" w:rsidRDefault="004B6B2D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68EFEAFB" w14:textId="77777777" w:rsidR="004B6B2D" w:rsidRPr="00774DDA" w:rsidRDefault="004B6B2D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4B6B2D" w:rsidRPr="00774DDA" w14:paraId="6FB8CCD3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17106B9E" w14:textId="77777777" w:rsidR="004B6B2D" w:rsidRDefault="004B6B2D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6BFD4E7C" w14:textId="77777777" w:rsidR="004B6B2D" w:rsidRPr="00774DDA" w:rsidRDefault="004B6B2D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4B6B2D" w:rsidRPr="00774DDA" w14:paraId="1595EB4B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1F96BC81" w14:textId="77777777" w:rsidR="004B6B2D" w:rsidRDefault="004B6B2D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MIBPG: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CA7275" w14:textId="77777777" w:rsidR="004B6B2D" w:rsidRPr="00774DDA" w:rsidRDefault="004B6B2D" w:rsidP="00F84AB9">
            <w:pPr>
              <w:rPr>
                <w:rFonts w:ascii="Times New Roman" w:hAnsi="Times New Roman" w:cs="Times New Roman"/>
              </w:rPr>
            </w:pPr>
          </w:p>
        </w:tc>
      </w:tr>
    </w:tbl>
    <w:p w14:paraId="3370483B" w14:textId="77777777" w:rsidR="004B6B2D" w:rsidRPr="00774DDA" w:rsidRDefault="004B6B2D" w:rsidP="004B6B2D">
      <w:pPr>
        <w:jc w:val="both"/>
        <w:rPr>
          <w:rFonts w:ascii="Times New Roman" w:hAnsi="Times New Roman" w:cs="Times New Roman"/>
        </w:rPr>
      </w:pPr>
    </w:p>
    <w:p w14:paraId="758FCACF" w14:textId="2FD79EBF" w:rsidR="004B6B2D" w:rsidRDefault="004B6B2D" w:rsidP="004B6B2D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</w:t>
      </w:r>
      <w:r>
        <w:rPr>
          <w:rFonts w:ascii="Times New Roman" w:hAnsi="Times New Roman" w:cs="Times New Roman"/>
        </w:rPr>
        <w:t xml:space="preserve"> </w:t>
      </w:r>
      <w:r w:rsidRPr="00774DDA">
        <w:rPr>
          <w:rFonts w:ascii="Times New Roman" w:hAnsi="Times New Roman" w:cs="Times New Roman"/>
        </w:rPr>
        <w:t>da moje osobne podatke (ime, prezime, adres</w:t>
      </w:r>
      <w:r>
        <w:rPr>
          <w:rFonts w:ascii="Times New Roman" w:hAnsi="Times New Roman" w:cs="Times New Roman"/>
        </w:rPr>
        <w:t xml:space="preserve">u, OIB, telefon, MIBPG)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potporu </w:t>
      </w:r>
      <w:r>
        <w:rPr>
          <w:rFonts w:ascii="Times New Roman" w:hAnsi="Times New Roman"/>
          <w:sz w:val="24"/>
          <w:szCs w:val="24"/>
        </w:rPr>
        <w:t>kupnje prodajne ambalaže za voće i povrće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</w:rPr>
        <w:t>u 202</w:t>
      </w:r>
      <w:r w:rsidR="00E61A5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28645D10" w14:textId="77777777" w:rsidR="004B6B2D" w:rsidRPr="00774DDA" w:rsidRDefault="004B6B2D" w:rsidP="004B6B2D">
      <w:pPr>
        <w:spacing w:line="240" w:lineRule="auto"/>
        <w:jc w:val="both"/>
        <w:rPr>
          <w:rFonts w:ascii="Times New Roman" w:hAnsi="Times New Roman" w:cs="Times New Roman"/>
        </w:rPr>
      </w:pPr>
    </w:p>
    <w:p w14:paraId="2D52FE03" w14:textId="77777777" w:rsidR="004B6B2D" w:rsidRPr="00774DDA" w:rsidRDefault="004B6B2D" w:rsidP="004B6B2D">
      <w:pPr>
        <w:spacing w:line="240" w:lineRule="auto"/>
        <w:jc w:val="both"/>
        <w:rPr>
          <w:rFonts w:ascii="Times New Roman" w:hAnsi="Times New Roman" w:cs="Times New Roman"/>
        </w:rPr>
      </w:pPr>
    </w:p>
    <w:p w14:paraId="63E792B4" w14:textId="1D92622A" w:rsidR="004B6B2D" w:rsidRPr="00774DDA" w:rsidRDefault="004B6B2D" w:rsidP="004B6B2D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_________________</w:t>
      </w:r>
      <w:r>
        <w:rPr>
          <w:rFonts w:ascii="Times New Roman" w:hAnsi="Times New Roman" w:cs="Times New Roman"/>
        </w:rPr>
        <w:t>202</w:t>
      </w:r>
      <w:r w:rsidR="00E61A5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</w:p>
    <w:p w14:paraId="45F3E685" w14:textId="77777777" w:rsidR="004B6B2D" w:rsidRDefault="004B6B2D" w:rsidP="004B6B2D">
      <w:pPr>
        <w:ind w:left="5664" w:firstLine="708"/>
        <w:jc w:val="both"/>
        <w:rPr>
          <w:rFonts w:ascii="Times New Roman" w:hAnsi="Times New Roman" w:cs="Times New Roman"/>
        </w:rPr>
      </w:pPr>
    </w:p>
    <w:p w14:paraId="38DF6212" w14:textId="77777777" w:rsidR="004B6B2D" w:rsidRDefault="004B6B2D" w:rsidP="004B6B2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6CC219A3" w14:textId="43BCDDDA" w:rsidR="004B6B2D" w:rsidRPr="00774DDA" w:rsidRDefault="004B6B2D" w:rsidP="004B6B2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61A5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otpis podnositelja zahtjeva</w:t>
      </w:r>
    </w:p>
    <w:p w14:paraId="6D5E7EE5" w14:textId="77777777" w:rsidR="004B6B2D" w:rsidRPr="00774DDA" w:rsidRDefault="004B6B2D" w:rsidP="004B6B2D">
      <w:pPr>
        <w:ind w:left="5664" w:firstLine="708"/>
        <w:jc w:val="both"/>
        <w:rPr>
          <w:rFonts w:ascii="Times New Roman" w:hAnsi="Times New Roman" w:cs="Times New Roman"/>
        </w:rPr>
      </w:pPr>
    </w:p>
    <w:p w14:paraId="5D36FA9F" w14:textId="77777777" w:rsidR="004B6B2D" w:rsidRDefault="004B6B2D" w:rsidP="00E22644"/>
    <w:sectPr w:rsidR="004B6B2D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47330"/>
    <w:rsid w:val="00085C6C"/>
    <w:rsid w:val="000F236A"/>
    <w:rsid w:val="00200C81"/>
    <w:rsid w:val="00262C25"/>
    <w:rsid w:val="002F4476"/>
    <w:rsid w:val="00402BB7"/>
    <w:rsid w:val="0041306B"/>
    <w:rsid w:val="004A494F"/>
    <w:rsid w:val="004B6B2D"/>
    <w:rsid w:val="004D05E0"/>
    <w:rsid w:val="00592881"/>
    <w:rsid w:val="006314B4"/>
    <w:rsid w:val="0072782B"/>
    <w:rsid w:val="00730560"/>
    <w:rsid w:val="00753CCD"/>
    <w:rsid w:val="008219D9"/>
    <w:rsid w:val="008564CC"/>
    <w:rsid w:val="008C4589"/>
    <w:rsid w:val="008D4A3B"/>
    <w:rsid w:val="00966C4E"/>
    <w:rsid w:val="009C7F39"/>
    <w:rsid w:val="00B31D74"/>
    <w:rsid w:val="00CA0C54"/>
    <w:rsid w:val="00D00928"/>
    <w:rsid w:val="00DE2424"/>
    <w:rsid w:val="00E22644"/>
    <w:rsid w:val="00E61A51"/>
    <w:rsid w:val="00FA0149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3F0C61"/>
  <w15:docId w15:val="{3A19D032-1BA3-4A7E-9B81-FEE94D6F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4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4A3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nhideWhenUsed/>
    <w:rsid w:val="004B6B2D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4B6B2D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4B6B2D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4B6B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4B6B2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4B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30</cp:revision>
  <cp:lastPrinted>2020-06-09T07:23:00Z</cp:lastPrinted>
  <dcterms:created xsi:type="dcterms:W3CDTF">2020-06-08T12:17:00Z</dcterms:created>
  <dcterms:modified xsi:type="dcterms:W3CDTF">2025-03-18T11:27:00Z</dcterms:modified>
</cp:coreProperties>
</file>